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b/>
          <w:bCs/>
          <w:sz w:val="28"/>
          <w:szCs w:val="28"/>
          <w:shd w:val="clear" w:color="auto" w:fill="FFFFFF"/>
        </w:rPr>
        <w:t>2020</w:t>
      </w:r>
      <w:r>
        <w:rPr>
          <w:rFonts w:hint="eastAsia" w:ascii="黑体" w:hAnsi="黑体" w:eastAsia="黑体" w:cs="宋体"/>
          <w:b/>
          <w:bCs/>
          <w:sz w:val="28"/>
          <w:szCs w:val="28"/>
          <w:shd w:val="clear" w:color="auto" w:fill="FFFFFF"/>
        </w:rPr>
        <w:t>年宝山区中小学抗美援朝教育活动反馈表</w:t>
      </w:r>
    </w:p>
    <w:tbl>
      <w:tblPr>
        <w:tblStyle w:val="2"/>
        <w:tblW w:w="870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10"/>
        <w:gridCol w:w="1830"/>
        <w:gridCol w:w="3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  <w:t>学  校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rPr>
                <w:rFonts w:hint="eastAsia" w:ascii="楷体_GB2312" w:hAnsi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抗美援朝活动校园氛围营造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autoSpaceDE w:val="0"/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活动照片1-2张</w:t>
            </w:r>
          </w:p>
          <w:p>
            <w:pPr>
              <w:autoSpaceDE w:val="0"/>
              <w:spacing w:line="360" w:lineRule="auto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一次抗美援朝的教研活动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活动照片1-2张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一次抗美援朝的主题班会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活动照片1-2张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一次抗美援朝故事会分享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活动照片1-2张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一次四史教育寻访实践活动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jc w:val="center"/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（可以用已经开展过的活动照片）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活动照片1-2张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500" w:lineRule="atLeast"/>
              <w:rPr>
                <w:rFonts w:ascii="楷体_GB2312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宋体" w:cs="Times New Roman"/>
                <w:b/>
                <w:bCs/>
                <w:sz w:val="24"/>
                <w:szCs w:val="24"/>
              </w:rPr>
              <w:t>学校开展抗美援朝活动总结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rPr>
                <w:rFonts w:ascii="宋体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  <w:t>备注：</w:t>
      </w:r>
    </w:p>
    <w:p>
      <w:pPr>
        <w:autoSpaceDE w:val="0"/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  <w:t>1.各校需提供开展的活动照片像素不低于1M。（请用“编号+校名+活动名称”给照片命名，例如：“x54xx学校抗美援朝活动 ”）</w:t>
      </w:r>
    </w:p>
    <w:p>
      <w:pPr>
        <w:autoSpaceDE w:val="0"/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  <w:t>2.文字总结不少于200字，各校请于11月18日前把文档照片打包发至德育工作邮箱baoshanjyj@163.com。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65C7B"/>
    <w:rsid w:val="110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2020-11-09T09:40:00Z</dcterms:created>
  <dc:creator>Administrator</dc:creator>
  <cp:lastModifiedBy>Administrator</cp:lastModifiedBy>
  <dcterms:modified xsi:type="dcterms:W3CDTF">2020-11-09T09:40:14Z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